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9E" w:rsidRDefault="000C0A9E" w:rsidP="000C0A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C0A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Роль </w:t>
      </w:r>
      <w:proofErr w:type="spellStart"/>
      <w:r w:rsidRPr="000C0A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физминуток</w:t>
      </w:r>
      <w:proofErr w:type="spellEnd"/>
      <w:r w:rsidRPr="000C0A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и музыкальных пауз в снятии мышечной усталости</w:t>
      </w:r>
    </w:p>
    <w:p w:rsidR="000C0A9E" w:rsidRPr="000C0A9E" w:rsidRDefault="000C0A9E" w:rsidP="000C0A9E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0A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Музыкальный  руководитель     МБДОУ  «Детский сад присмотра  и оздоровления №6 «Звездочка» Хасанова  Луиза  </w:t>
      </w:r>
      <w:proofErr w:type="spellStart"/>
      <w:r w:rsidRPr="000C0A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Ахуновна</w:t>
      </w:r>
      <w:proofErr w:type="spellEnd"/>
    </w:p>
    <w:p w:rsidR="00C32E17" w:rsidRPr="000C0A9E" w:rsidRDefault="0066004E" w:rsidP="000C0A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РАЗМИНКА, </w:t>
      </w:r>
      <w:proofErr w:type="spellStart"/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минутка физических упражнений, направленная на снятие усталости. Их проводят с учётом возрастных особенностей детского организма и потребности в двигательной активности на занятиях, уроках, для предупреждения утомления, нарушения осанки, зрения, а также для повышения работоспособности и активизации мыслительных процессов, улучшения памяти и внимания.</w:t>
      </w:r>
      <w:r w:rsidRPr="000C0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Внешними проявлениями утомления являются частые отвлечения, потеря интереса и внимания, ослабление памяти, снижение работоспособности. Разминки положительно влияют на аналитико-синтетическую деятельность мозга, активизируют </w:t>
      </w:r>
      <w:proofErr w:type="spellStart"/>
      <w:proofErr w:type="gramStart"/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сердечно-сосудистую</w:t>
      </w:r>
      <w:proofErr w:type="spellEnd"/>
      <w:proofErr w:type="gramEnd"/>
      <w:r w:rsidRPr="000C0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дыхательную системы, улучшают кровоснабжение внутренних органов и работоспособность нервной системы.</w:t>
      </w:r>
    </w:p>
    <w:p w:rsidR="0066004E" w:rsidRPr="000C0A9E" w:rsidRDefault="0066004E" w:rsidP="000C0A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C0A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Ученые-физиологи утверждают, что дети испытывают сильное нервное напряжение во время образовательной деятельности. Особенно страдают органы слуха, зрения и все мышцы от того, что на протяжении длительного времени находятся в одном и том же положении. Вследствие чего дети теряют интерес к учебе, вертятся, начинают разговаривать друг с другом. Все это является сигналом воспитателю о том, что малышам необходим отдых! </w:t>
      </w:r>
      <w:r w:rsidRPr="000C0A9E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Физкультминутки</w:t>
      </w:r>
      <w:r w:rsidRPr="000C0A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детском саду являются неотъемлемой частью всей образовательной деятельности.</w:t>
      </w:r>
    </w:p>
    <w:p w:rsidR="0066004E" w:rsidRPr="000C0A9E" w:rsidRDefault="0066004E" w:rsidP="000C0A9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proofErr w:type="gramStart"/>
      <w:r w:rsidRPr="000C0A9E">
        <w:rPr>
          <w:rStyle w:val="a3"/>
          <w:b w:val="0"/>
          <w:color w:val="111111"/>
          <w:bdr w:val="none" w:sz="0" w:space="0" w:color="auto" w:frame="1"/>
        </w:rPr>
        <w:t>Музыкальные</w:t>
      </w:r>
      <w:proofErr w:type="gramEnd"/>
      <w:r w:rsidRPr="000C0A9E">
        <w:rPr>
          <w:rStyle w:val="a3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0C0A9E">
        <w:rPr>
          <w:rStyle w:val="a3"/>
          <w:b w:val="0"/>
          <w:color w:val="111111"/>
          <w:bdr w:val="none" w:sz="0" w:space="0" w:color="auto" w:frame="1"/>
        </w:rPr>
        <w:t>физкульминутки</w:t>
      </w:r>
      <w:proofErr w:type="spellEnd"/>
      <w:r w:rsidR="000C0A9E">
        <w:rPr>
          <w:color w:val="111111"/>
        </w:rPr>
        <w:t xml:space="preserve"> в детском саду выполняются под </w:t>
      </w:r>
      <w:r w:rsidRPr="000C0A9E">
        <w:rPr>
          <w:color w:val="111111"/>
        </w:rPr>
        <w:t>определенную </w:t>
      </w:r>
      <w:r w:rsidRPr="000C0A9E">
        <w:rPr>
          <w:rStyle w:val="a3"/>
          <w:b w:val="0"/>
          <w:color w:val="111111"/>
          <w:bdr w:val="none" w:sz="0" w:space="0" w:color="auto" w:frame="1"/>
        </w:rPr>
        <w:t>музыку</w:t>
      </w:r>
      <w:r w:rsidRPr="000C0A9E">
        <w:rPr>
          <w:color w:val="111111"/>
        </w:rPr>
        <w:t>. Обычно они сопровождаются определенными танцевальными движениями, которые выполняются под пение детей и воспитателя.</w:t>
      </w:r>
    </w:p>
    <w:p w:rsidR="0066004E" w:rsidRPr="000C0A9E" w:rsidRDefault="0066004E" w:rsidP="000C0A9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C0A9E">
        <w:rPr>
          <w:color w:val="111111"/>
        </w:rPr>
        <w:t>Особенно интересной является дидактическая игра. Малыши с удовольствием выполняют упражнения, которые сопровождаются стихотворениями, считалками или загадками.</w:t>
      </w:r>
    </w:p>
    <w:p w:rsidR="0066004E" w:rsidRPr="000C0A9E" w:rsidRDefault="0066004E" w:rsidP="000C0A9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C0A9E">
        <w:rPr>
          <w:color w:val="111111"/>
        </w:rPr>
        <w:t xml:space="preserve">Любимым занятием детей считается имитация профессий. </w:t>
      </w:r>
      <w:proofErr w:type="gramStart"/>
      <w:r w:rsidRPr="000C0A9E">
        <w:rPr>
          <w:color w:val="111111"/>
        </w:rPr>
        <w:t>Ну</w:t>
      </w:r>
      <w:proofErr w:type="gramEnd"/>
      <w:r w:rsidRPr="000C0A9E">
        <w:rPr>
          <w:color w:val="111111"/>
        </w:rPr>
        <w:t xml:space="preserve"> кому не хочется побыть в роли пилота, водителя, дровосека или лодочника.</w:t>
      </w:r>
    </w:p>
    <w:p w:rsidR="0066004E" w:rsidRPr="000C0A9E" w:rsidRDefault="0066004E" w:rsidP="000C0A9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C0A9E">
        <w:rPr>
          <w:color w:val="111111"/>
        </w:rPr>
        <w:t>Полезными являются и мимические упражнения.</w:t>
      </w:r>
    </w:p>
    <w:p w:rsidR="0066004E" w:rsidRPr="000C0A9E" w:rsidRDefault="0066004E" w:rsidP="000C0A9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0C0A9E">
        <w:rPr>
          <w:rStyle w:val="a3"/>
          <w:b w:val="0"/>
          <w:color w:val="111111"/>
          <w:bdr w:val="none" w:sz="0" w:space="0" w:color="auto" w:frame="1"/>
        </w:rPr>
        <w:t>Физкультминутки</w:t>
      </w:r>
      <w:r w:rsidRPr="000C0A9E">
        <w:rPr>
          <w:color w:val="111111"/>
        </w:rPr>
        <w:t xml:space="preserve"> очень важны для детей различных возрастов. Лучше такие упражнения организовывать в середине занятия. Для них стоит выделять не более двух минут. Ведь наша задача – дать детям отдохнуть, а не полностью отвлечь от работы. Поэтому упражнения должны перекликаться по теме с тем материалом, который преподносился на занятии. Иногда полезно провести какую-то подвижную игру. Для </w:t>
      </w:r>
      <w:r w:rsidRPr="000C0A9E">
        <w:rPr>
          <w:color w:val="111111"/>
        </w:rPr>
        <w:lastRenderedPageBreak/>
        <w:t>малышей такая активность придется точно по душе. Прекрасно зарекомендовали себя </w:t>
      </w:r>
      <w:r w:rsidRPr="000C0A9E">
        <w:rPr>
          <w:rStyle w:val="a3"/>
          <w:b w:val="0"/>
          <w:color w:val="111111"/>
          <w:bdr w:val="none" w:sz="0" w:space="0" w:color="auto" w:frame="1"/>
        </w:rPr>
        <w:t>музыкальные физкультминутки в детском саду</w:t>
      </w:r>
      <w:r w:rsidRPr="000C0A9E">
        <w:rPr>
          <w:color w:val="111111"/>
        </w:rPr>
        <w:t>. Дети с удовольствием выполняют упражнения под веселую песенку и достаточно быстро запоминают ее движения или движения со словами.</w:t>
      </w:r>
    </w:p>
    <w:p w:rsidR="0066004E" w:rsidRPr="000C0A9E" w:rsidRDefault="000C0A9E" w:rsidP="000C0A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9E">
        <w:rPr>
          <w:rFonts w:ascii="Times New Roman" w:hAnsi="Times New Roman" w:cs="Times New Roman"/>
          <w:sz w:val="24"/>
          <w:szCs w:val="24"/>
        </w:rPr>
        <w:t xml:space="preserve">Занятия становятся неэффективными из-за снижения интереса к учебе. Задача взрослых предупредить утомление. Поэтому воспитатель должен знать, как быстро проявляются его признаки в различном возрасте. Так, трехлетний малыш начнет зевать уже через 8 минут, а ребенок пяти лет – через 11, семилетка устанет уже через 14 минут. Для того чтобы этого не допустить, необходимо регулярно проводить </w:t>
      </w:r>
      <w:proofErr w:type="spellStart"/>
      <w:r w:rsidRPr="000C0A9E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0C0A9E">
        <w:rPr>
          <w:rFonts w:ascii="Times New Roman" w:hAnsi="Times New Roman" w:cs="Times New Roman"/>
          <w:sz w:val="24"/>
          <w:szCs w:val="24"/>
        </w:rPr>
        <w:t xml:space="preserve"> в детском саду. Физкультминутки способны расслабить мышцы, которые длительное время находились без движения, успокоить, переключить на другой вид деятельности и снова настроить детей на работу.</w:t>
      </w:r>
    </w:p>
    <w:sectPr w:rsidR="0066004E" w:rsidRPr="000C0A9E" w:rsidSect="0032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004E"/>
    <w:rsid w:val="000C0A9E"/>
    <w:rsid w:val="00124B4C"/>
    <w:rsid w:val="0032166A"/>
    <w:rsid w:val="0066004E"/>
    <w:rsid w:val="007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04E"/>
    <w:rPr>
      <w:b/>
      <w:bCs/>
    </w:rPr>
  </w:style>
  <w:style w:type="paragraph" w:styleId="a4">
    <w:name w:val="Normal (Web)"/>
    <w:basedOn w:val="a"/>
    <w:uiPriority w:val="99"/>
    <w:semiHidden/>
    <w:unhideWhenUsed/>
    <w:rsid w:val="0066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dcterms:created xsi:type="dcterms:W3CDTF">2021-10-04T05:56:00Z</dcterms:created>
  <dcterms:modified xsi:type="dcterms:W3CDTF">2021-10-04T06:41:00Z</dcterms:modified>
</cp:coreProperties>
</file>