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EB" w:rsidRDefault="00430CEB">
      <w:pPr>
        <w:rPr>
          <w:rFonts w:ascii="Times New Roman" w:hAnsi="Times New Roman" w:cs="Times New Roman"/>
          <w:sz w:val="24"/>
          <w:szCs w:val="24"/>
        </w:rPr>
      </w:pPr>
    </w:p>
    <w:p w:rsidR="00926C63" w:rsidRDefault="00926C63">
      <w:pPr>
        <w:rPr>
          <w:rFonts w:ascii="Times New Roman" w:hAnsi="Times New Roman" w:cs="Times New Roman"/>
          <w:sz w:val="24"/>
          <w:szCs w:val="24"/>
        </w:rPr>
      </w:pPr>
    </w:p>
    <w:p w:rsidR="00926C63" w:rsidRDefault="00926C63">
      <w:pPr>
        <w:rPr>
          <w:rFonts w:ascii="Times New Roman" w:hAnsi="Times New Roman" w:cs="Times New Roman"/>
          <w:sz w:val="24"/>
          <w:szCs w:val="24"/>
        </w:rPr>
      </w:pPr>
    </w:p>
    <w:p w:rsidR="00926C63" w:rsidRDefault="00926C63">
      <w:pPr>
        <w:rPr>
          <w:rFonts w:ascii="Times New Roman" w:hAnsi="Times New Roman" w:cs="Times New Roman"/>
          <w:sz w:val="24"/>
          <w:szCs w:val="24"/>
        </w:rPr>
      </w:pPr>
    </w:p>
    <w:p w:rsidR="00926C63" w:rsidRDefault="00926C63">
      <w:pPr>
        <w:rPr>
          <w:rFonts w:ascii="Times New Roman" w:hAnsi="Times New Roman" w:cs="Times New Roman"/>
          <w:sz w:val="24"/>
          <w:szCs w:val="24"/>
        </w:rPr>
      </w:pPr>
    </w:p>
    <w:p w:rsidR="00926C63" w:rsidRPr="00926C63" w:rsidRDefault="00926C63" w:rsidP="00926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C63">
        <w:rPr>
          <w:rFonts w:ascii="Times New Roman" w:hAnsi="Times New Roman" w:cs="Times New Roman"/>
          <w:b/>
          <w:i/>
          <w:sz w:val="28"/>
          <w:szCs w:val="28"/>
        </w:rPr>
        <w:t>Всероссийский конкурс для школьников</w:t>
      </w:r>
    </w:p>
    <w:p w:rsidR="00926C63" w:rsidRDefault="00926C63" w:rsidP="00926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6C63">
        <w:rPr>
          <w:rFonts w:ascii="Times New Roman" w:hAnsi="Times New Roman" w:cs="Times New Roman"/>
          <w:b/>
          <w:i/>
          <w:sz w:val="28"/>
          <w:szCs w:val="28"/>
        </w:rPr>
        <w:t>«Герои-земляки»</w:t>
      </w:r>
    </w:p>
    <w:p w:rsidR="00926C63" w:rsidRDefault="00926C63" w:rsidP="00926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4D88" w:rsidRDefault="00B94D88" w:rsidP="00B94D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94D88" w:rsidRDefault="00B94D88" w:rsidP="00B94D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94D88" w:rsidRDefault="00B94D88" w:rsidP="00B94D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94D88" w:rsidRDefault="00B94D88" w:rsidP="00B94D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94D88" w:rsidRDefault="00B94D88" w:rsidP="00B94D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94D88" w:rsidRDefault="00B94D88" w:rsidP="00B94D8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6C63" w:rsidRPr="00B94D88" w:rsidRDefault="00926C63" w:rsidP="00B94D88">
      <w:pPr>
        <w:jc w:val="right"/>
        <w:rPr>
          <w:rFonts w:ascii="Times New Roman" w:hAnsi="Times New Roman" w:cs="Times New Roman"/>
          <w:sz w:val="28"/>
          <w:szCs w:val="28"/>
        </w:rPr>
      </w:pPr>
      <w:r w:rsidRPr="00B94D88">
        <w:rPr>
          <w:rFonts w:ascii="Times New Roman" w:hAnsi="Times New Roman" w:cs="Times New Roman"/>
          <w:sz w:val="28"/>
          <w:szCs w:val="28"/>
        </w:rPr>
        <w:t>Автор работы:</w:t>
      </w:r>
      <w:r w:rsidR="00B94D88">
        <w:rPr>
          <w:rFonts w:ascii="Times New Roman" w:hAnsi="Times New Roman" w:cs="Times New Roman"/>
          <w:sz w:val="28"/>
          <w:szCs w:val="28"/>
        </w:rPr>
        <w:t xml:space="preserve"> </w:t>
      </w:r>
      <w:r w:rsidRPr="00B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D88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B94D88">
        <w:rPr>
          <w:rFonts w:ascii="Times New Roman" w:hAnsi="Times New Roman" w:cs="Times New Roman"/>
          <w:sz w:val="28"/>
          <w:szCs w:val="28"/>
        </w:rPr>
        <w:t xml:space="preserve"> </w:t>
      </w:r>
      <w:r w:rsidR="00B94D88">
        <w:rPr>
          <w:rFonts w:ascii="Times New Roman" w:hAnsi="Times New Roman" w:cs="Times New Roman"/>
          <w:sz w:val="28"/>
          <w:szCs w:val="28"/>
        </w:rPr>
        <w:t xml:space="preserve"> </w:t>
      </w:r>
      <w:r w:rsidRPr="00B94D88">
        <w:rPr>
          <w:rFonts w:ascii="Times New Roman" w:hAnsi="Times New Roman" w:cs="Times New Roman"/>
          <w:sz w:val="28"/>
          <w:szCs w:val="28"/>
        </w:rPr>
        <w:t xml:space="preserve"> </w:t>
      </w:r>
      <w:r w:rsidR="00B94D88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B94D88">
        <w:rPr>
          <w:rFonts w:ascii="Times New Roman" w:hAnsi="Times New Roman" w:cs="Times New Roman"/>
          <w:sz w:val="28"/>
          <w:szCs w:val="28"/>
        </w:rPr>
        <w:t>Андреевич,</w:t>
      </w:r>
    </w:p>
    <w:p w:rsidR="00B94D88" w:rsidRDefault="00926C63" w:rsidP="00B94D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94D8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94D88">
        <w:rPr>
          <w:rFonts w:ascii="Times New Roman" w:hAnsi="Times New Roman" w:cs="Times New Roman"/>
          <w:sz w:val="28"/>
          <w:szCs w:val="28"/>
        </w:rPr>
        <w:t xml:space="preserve"> 8 класса</w:t>
      </w:r>
      <w:r w:rsidR="00B94D88" w:rsidRPr="00B94D88">
        <w:rPr>
          <w:rFonts w:ascii="Times New Roman" w:hAnsi="Times New Roman" w:cs="Times New Roman"/>
          <w:sz w:val="28"/>
          <w:szCs w:val="28"/>
        </w:rPr>
        <w:t xml:space="preserve"> МОУ СОШ</w:t>
      </w:r>
    </w:p>
    <w:p w:rsidR="00B94D88" w:rsidRDefault="00B94D88" w:rsidP="00B94D88">
      <w:pPr>
        <w:jc w:val="right"/>
        <w:rPr>
          <w:rFonts w:ascii="Times New Roman" w:hAnsi="Times New Roman" w:cs="Times New Roman"/>
          <w:sz w:val="28"/>
          <w:szCs w:val="28"/>
        </w:rPr>
      </w:pPr>
      <w:r w:rsidRPr="00B9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D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4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4D88">
        <w:rPr>
          <w:rFonts w:ascii="Times New Roman" w:hAnsi="Times New Roman" w:cs="Times New Roman"/>
          <w:sz w:val="28"/>
          <w:szCs w:val="28"/>
        </w:rPr>
        <w:t>Варваровка</w:t>
      </w:r>
      <w:proofErr w:type="gramEnd"/>
      <w:r w:rsidRPr="00B94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88">
        <w:rPr>
          <w:rFonts w:ascii="Times New Roman" w:hAnsi="Times New Roman" w:cs="Times New Roman"/>
          <w:sz w:val="28"/>
          <w:szCs w:val="28"/>
        </w:rPr>
        <w:t>Амурская область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C63" w:rsidRPr="00B94D88" w:rsidRDefault="00B94D88" w:rsidP="00B94D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88" w:rsidRPr="00B94D88" w:rsidRDefault="00B94D88" w:rsidP="00B94D88">
      <w:pPr>
        <w:tabs>
          <w:tab w:val="center" w:pos="4677"/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4D88">
        <w:rPr>
          <w:rFonts w:ascii="Times New Roman" w:hAnsi="Times New Roman" w:cs="Times New Roman"/>
          <w:sz w:val="28"/>
          <w:szCs w:val="28"/>
        </w:rPr>
        <w:t>Руководитель: Буруцкая Ольга Ивановна,</w:t>
      </w:r>
    </w:p>
    <w:p w:rsidR="00B94D88" w:rsidRDefault="00B94D88" w:rsidP="00B94D88">
      <w:pPr>
        <w:tabs>
          <w:tab w:val="center" w:pos="4677"/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4D88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94D88" w:rsidRDefault="00B94D88" w:rsidP="00B94D88">
      <w:pPr>
        <w:tabs>
          <w:tab w:val="center" w:pos="4677"/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B94D88">
      <w:pPr>
        <w:tabs>
          <w:tab w:val="center" w:pos="4677"/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B94D88">
      <w:pPr>
        <w:tabs>
          <w:tab w:val="center" w:pos="4677"/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B94D88">
      <w:pPr>
        <w:tabs>
          <w:tab w:val="center" w:pos="4677"/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B94D88" w:rsidRDefault="00B94D88" w:rsidP="00B94D88">
      <w:pPr>
        <w:tabs>
          <w:tab w:val="center" w:pos="4677"/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B94D88">
      <w:pPr>
        <w:tabs>
          <w:tab w:val="center" w:pos="4677"/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B94D88">
      <w:pPr>
        <w:tabs>
          <w:tab w:val="center" w:pos="4677"/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B94D88">
      <w:pPr>
        <w:tabs>
          <w:tab w:val="center" w:pos="4677"/>
          <w:tab w:val="left" w:pos="7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4D88" w:rsidRDefault="00B94D88" w:rsidP="00173D85">
      <w:pPr>
        <w:tabs>
          <w:tab w:val="center" w:pos="4677"/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4D88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D88" w:rsidRDefault="00B94D88" w:rsidP="00B94D88">
      <w:pPr>
        <w:tabs>
          <w:tab w:val="center" w:pos="4677"/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сочинение было написано обучающимся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="00173D85">
        <w:rPr>
          <w:rFonts w:ascii="Times New Roman" w:hAnsi="Times New Roman" w:cs="Times New Roman"/>
          <w:sz w:val="24"/>
          <w:szCs w:val="24"/>
        </w:rPr>
        <w:t>браком</w:t>
      </w:r>
      <w:proofErr w:type="spellEnd"/>
      <w:r w:rsidR="00173D85">
        <w:rPr>
          <w:rFonts w:ascii="Times New Roman" w:hAnsi="Times New Roman" w:cs="Times New Roman"/>
          <w:sz w:val="24"/>
          <w:szCs w:val="24"/>
        </w:rPr>
        <w:t xml:space="preserve"> Иваном о его прадедушке </w:t>
      </w:r>
      <w:proofErr w:type="spellStart"/>
      <w:r w:rsidR="00173D8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раснопёрове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D85">
        <w:rPr>
          <w:rFonts w:ascii="Times New Roman" w:hAnsi="Times New Roman" w:cs="Times New Roman"/>
          <w:sz w:val="24"/>
          <w:szCs w:val="24"/>
        </w:rPr>
        <w:t>Сергее Васильевиче, ветеране Великой Отечественной войны, к 70-летию Победы над фашистской Германией.</w:t>
      </w:r>
    </w:p>
    <w:p w:rsidR="00173D85" w:rsidRDefault="00173D85" w:rsidP="00B94D88">
      <w:pPr>
        <w:tabs>
          <w:tab w:val="center" w:pos="4677"/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p w:rsidR="00173D85" w:rsidRDefault="00173D85" w:rsidP="00B94D88">
      <w:pPr>
        <w:tabs>
          <w:tab w:val="center" w:pos="4677"/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p w:rsidR="00173D85" w:rsidRDefault="00173D85" w:rsidP="00173D85">
      <w:pPr>
        <w:tabs>
          <w:tab w:val="center" w:pos="4677"/>
          <w:tab w:val="left" w:pos="79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имя этого героя – великой армии простой солдат</w:t>
      </w:r>
    </w:p>
    <w:p w:rsidR="00173D85" w:rsidRDefault="00173D85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Много лет прошло с тех пор, как закончилась Великая Отечественная война. О событиях тех далёких лет мне поведала старая фотография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Случилось это так…</w:t>
      </w:r>
    </w:p>
    <w:p w:rsidR="00173D85" w:rsidRDefault="00173D85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 книги, которую я взял из шкафа, чтобы почитать, выпала старая пожелтевшая фотография. Со снимка на меня смотрел молодой солдат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Одет он был в форму танкиста, а за спиной у него стояла знаменитая «тридцатьчетвёрка»</w:t>
      </w:r>
      <w:r w:rsidR="00DC1208">
        <w:rPr>
          <w:rFonts w:ascii="Times New Roman" w:hAnsi="Times New Roman" w:cs="Times New Roman"/>
          <w:sz w:val="24"/>
          <w:szCs w:val="24"/>
        </w:rPr>
        <w:t>, танк Т-34.</w:t>
      </w:r>
    </w:p>
    <w:p w:rsidR="00DC1208" w:rsidRDefault="00896021" w:rsidP="00896021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1208" w:rsidRDefault="00DC1208" w:rsidP="00173D85">
      <w:pPr>
        <w:tabs>
          <w:tab w:val="center" w:pos="4677"/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3D85" w:rsidRDefault="00173D85" w:rsidP="00173D85">
      <w:pPr>
        <w:tabs>
          <w:tab w:val="center" w:pos="4677"/>
          <w:tab w:val="left" w:pos="7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2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3738282"/>
            <wp:effectExtent l="0" t="0" r="0" b="0"/>
            <wp:docPr id="1" name="Рисунок 1" descr="C:\Users\мама\Desktop\стар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старое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3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08" w:rsidRDefault="00DC1208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Увидев у меня эту фотографию, бабушка сказала, что давно искала её. Она рассказала мне, что на снимке её отец, а мой прадед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Васильевич. Ему было шестнадцать лет, когда началась Великая Отечественная война. В первые дни войны его старший брат ушёл на фронт и геройски погиб под Сталинградом.  Моего прадедушку призвали в армию в 1943 году, когда ему исполнилось 18 лет. Так </w:t>
      </w:r>
      <w:r w:rsidR="00896021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в колхозе он работал трактористом</w:t>
      </w:r>
      <w:r w:rsidR="00896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89602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 w:rsidR="00896021">
        <w:rPr>
          <w:rFonts w:ascii="Times New Roman" w:hAnsi="Times New Roman" w:cs="Times New Roman"/>
          <w:sz w:val="24"/>
          <w:szCs w:val="24"/>
        </w:rPr>
        <w:t xml:space="preserve">ткосрочных курсах обучили на танкиста, и с 1943 года он </w:t>
      </w:r>
      <w:r w:rsidR="00896021">
        <w:rPr>
          <w:rFonts w:ascii="Times New Roman" w:hAnsi="Times New Roman" w:cs="Times New Roman"/>
          <w:sz w:val="24"/>
          <w:szCs w:val="24"/>
        </w:rPr>
        <w:lastRenderedPageBreak/>
        <w:t>воевал в танковых войсках в составе Третьего Белорусского фронта до самого конца войны, дойдя до самого Берлина.</w:t>
      </w:r>
    </w:p>
    <w:p w:rsidR="00896021" w:rsidRDefault="00896021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смотрел на покрытый следами от пуль и осколков танк, и перед моими глазами разворачивались картины боёв… Вот слышен грохот пушек, рвутся снаряды, взлетают в воздух комья земли, горят разрушенные дома, а боевая машина, лязгая гусеницами, мчится вперёд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казалось, что</w:t>
      </w:r>
      <w:r w:rsidR="0018646C">
        <w:rPr>
          <w:rFonts w:ascii="Times New Roman" w:hAnsi="Times New Roman" w:cs="Times New Roman"/>
          <w:sz w:val="24"/>
          <w:szCs w:val="24"/>
        </w:rPr>
        <w:t xml:space="preserve"> я чувствую запах гари и пороха, и на меня веет теплом раскалённой брони машины. </w:t>
      </w:r>
    </w:p>
    <w:p w:rsidR="0018646C" w:rsidRDefault="0018646C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размышлений меня отвлекла бабушка, она мне рассказала, что снимок был сделан, когда мой прадедушка на своём стальном друге въезжал в Берлин.</w:t>
      </w:r>
    </w:p>
    <w:p w:rsidR="0018646C" w:rsidRDefault="0018646C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заднем плане фотографии виден дом с закрытыми щитами окнами. Я снова как наяву вижу движущийся танк по улицам поверженной столицы фашизма. После Победы ему пришлось ещё почти четыре года служить в армии. Советские солдаты помогали восстанавлив</w:t>
      </w:r>
      <w:r w:rsidR="00046D6C">
        <w:rPr>
          <w:rFonts w:ascii="Times New Roman" w:hAnsi="Times New Roman" w:cs="Times New Roman"/>
          <w:sz w:val="24"/>
          <w:szCs w:val="24"/>
        </w:rPr>
        <w:t>ать разрушенные войной города</w:t>
      </w:r>
      <w:proofErr w:type="gramStart"/>
      <w:r w:rsidR="00046D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6D6C">
        <w:rPr>
          <w:rFonts w:ascii="Times New Roman" w:hAnsi="Times New Roman" w:cs="Times New Roman"/>
          <w:sz w:val="24"/>
          <w:szCs w:val="24"/>
        </w:rPr>
        <w:t xml:space="preserve"> Часть, в которой служил прадедушка, расчищала от руин город Дрезден, который американские бомбардировщики</w:t>
      </w:r>
      <w:proofErr w:type="gramStart"/>
      <w:r w:rsidR="00046D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6D6C">
        <w:rPr>
          <w:rFonts w:ascii="Times New Roman" w:hAnsi="Times New Roman" w:cs="Times New Roman"/>
          <w:sz w:val="24"/>
          <w:szCs w:val="24"/>
        </w:rPr>
        <w:t>почти сровняли с землёй. Бабушка говорила, что он не любил вспоминать о том, что ему пришлось пережить в те страшные годы. Трижды он горел в танке, три раза отрывало башню, оставался в живых только потому, что был механиком-водителем и находился в нижнем отсеке машины. Благодаря этому мог десантироваться через нижний люк. Во время последнег</w:t>
      </w:r>
      <w:r w:rsidR="00CC627F">
        <w:rPr>
          <w:rFonts w:ascii="Times New Roman" w:hAnsi="Times New Roman" w:cs="Times New Roman"/>
          <w:sz w:val="24"/>
          <w:szCs w:val="24"/>
        </w:rPr>
        <w:t xml:space="preserve">о боя получил тяжёлую контузию, последствия которой остались на всю жизнь – проблемы с речью. Радость от того, что остался </w:t>
      </w:r>
      <w:proofErr w:type="gramStart"/>
      <w:r w:rsidR="00CC627F">
        <w:rPr>
          <w:rFonts w:ascii="Times New Roman" w:hAnsi="Times New Roman" w:cs="Times New Roman"/>
          <w:sz w:val="24"/>
          <w:szCs w:val="24"/>
        </w:rPr>
        <w:t>жив</w:t>
      </w:r>
      <w:proofErr w:type="gramEnd"/>
      <w:r w:rsidR="00CC627F">
        <w:rPr>
          <w:rFonts w:ascii="Times New Roman" w:hAnsi="Times New Roman" w:cs="Times New Roman"/>
          <w:sz w:val="24"/>
          <w:szCs w:val="24"/>
        </w:rPr>
        <w:t xml:space="preserve"> омрачалась всё время воспоминаниями о погибших боевых товарищах. Я представляю счастливое лицо моей двоюродной прабабушки, когда она встречала вернувшегося с войны солдата. Да, его встречала только сестра, потому что его родители к тому времени умерли, не дождавшись сына. </w:t>
      </w:r>
    </w:p>
    <w:p w:rsidR="00CC627F" w:rsidRDefault="00CC627F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Мой прадед умер за двенадцать лет до моего рождения, тяжёлая контузия и ранения подорвали его здоровье. Мне не довелось встретиться с ним, но эта фотография</w:t>
      </w:r>
      <w:r w:rsidR="00B6511D">
        <w:rPr>
          <w:rFonts w:ascii="Times New Roman" w:hAnsi="Times New Roman" w:cs="Times New Roman"/>
          <w:sz w:val="24"/>
          <w:szCs w:val="24"/>
        </w:rPr>
        <w:t xml:space="preserve"> явилась как бы связующим звеном между прошлым и настоящим</w:t>
      </w:r>
      <w:proofErr w:type="gramStart"/>
      <w:r w:rsidR="00B651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5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11D">
        <w:rPr>
          <w:rFonts w:ascii="Times New Roman" w:hAnsi="Times New Roman" w:cs="Times New Roman"/>
          <w:sz w:val="24"/>
          <w:szCs w:val="24"/>
        </w:rPr>
        <w:t>Слушая бабушку я вдруг понял</w:t>
      </w:r>
      <w:proofErr w:type="gramEnd"/>
      <w:r w:rsidR="00B6511D">
        <w:rPr>
          <w:rFonts w:ascii="Times New Roman" w:hAnsi="Times New Roman" w:cs="Times New Roman"/>
          <w:sz w:val="24"/>
          <w:szCs w:val="24"/>
        </w:rPr>
        <w:t>, что мы обязаны жизнью нашим дедам и прадедам, давшим отпор фашизму.</w:t>
      </w:r>
    </w:p>
    <w:p w:rsidR="00B6511D" w:rsidRPr="00B94D88" w:rsidRDefault="00B6511D" w:rsidP="00896021">
      <w:pPr>
        <w:tabs>
          <w:tab w:val="center" w:pos="4677"/>
          <w:tab w:val="left" w:pos="79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очень горжусь моим прадедушкой Сергеем Васильевичем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Краснопёровым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хочу походить на него.</w:t>
      </w:r>
      <w:bookmarkStart w:id="0" w:name="_GoBack"/>
      <w:bookmarkEnd w:id="0"/>
    </w:p>
    <w:sectPr w:rsidR="00B6511D" w:rsidRPr="00B9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63"/>
    <w:rsid w:val="00046D6C"/>
    <w:rsid w:val="00173D85"/>
    <w:rsid w:val="0018646C"/>
    <w:rsid w:val="00430CEB"/>
    <w:rsid w:val="00896021"/>
    <w:rsid w:val="00926C63"/>
    <w:rsid w:val="00B6511D"/>
    <w:rsid w:val="00B94D88"/>
    <w:rsid w:val="00CC627F"/>
    <w:rsid w:val="00DC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2016-02-02T11:18:00Z</dcterms:created>
  <dcterms:modified xsi:type="dcterms:W3CDTF">2016-02-02T12:58:00Z</dcterms:modified>
</cp:coreProperties>
</file>