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DF" w:rsidRDefault="006C4EDF" w:rsidP="004B3DD2">
      <w:pPr>
        <w:jc w:val="center"/>
        <w:rPr>
          <w:b/>
          <w:sz w:val="28"/>
          <w:szCs w:val="28"/>
        </w:rPr>
      </w:pPr>
      <w:r w:rsidRPr="006C4EDF">
        <w:rPr>
          <w:b/>
          <w:sz w:val="28"/>
          <w:szCs w:val="28"/>
        </w:rPr>
        <w:t>Конспект открытого занятия</w:t>
      </w:r>
    </w:p>
    <w:p w:rsidR="006C4EDF" w:rsidRPr="006C4EDF" w:rsidRDefault="006C4EDF" w:rsidP="004B3DD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Обучение</w:t>
      </w:r>
      <w:proofErr w:type="gramEnd"/>
      <w:r w:rsidRPr="006C4E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дошкольников</w:t>
      </w:r>
      <w:r w:rsidRPr="006C4EDF">
        <w:rPr>
          <w:b/>
          <w:sz w:val="28"/>
          <w:szCs w:val="28"/>
        </w:rPr>
        <w:t xml:space="preserve">  прикладному</w:t>
      </w:r>
      <w:r>
        <w:rPr>
          <w:b/>
          <w:sz w:val="28"/>
          <w:szCs w:val="28"/>
        </w:rPr>
        <w:t xml:space="preserve"> п</w:t>
      </w:r>
      <w:r w:rsidRPr="006C4EDF">
        <w:rPr>
          <w:b/>
          <w:sz w:val="28"/>
          <w:szCs w:val="28"/>
        </w:rPr>
        <w:t>лаванию</w:t>
      </w:r>
      <w:r>
        <w:rPr>
          <w:b/>
          <w:sz w:val="28"/>
          <w:szCs w:val="28"/>
        </w:rPr>
        <w:t xml:space="preserve"> в условиях ДОУ</w:t>
      </w:r>
    </w:p>
    <w:p w:rsidR="006C4EDF" w:rsidRDefault="006C4EDF" w:rsidP="006C4EDF">
      <w:pPr>
        <w:widowControl/>
        <w:autoSpaceDE/>
        <w:autoSpaceDN/>
        <w:adjustRightInd/>
        <w:rPr>
          <w:b/>
          <w:i/>
          <w:iCs/>
          <w:sz w:val="28"/>
          <w:szCs w:val="28"/>
        </w:rPr>
      </w:pPr>
    </w:p>
    <w:p w:rsidR="009F57BE" w:rsidRPr="006C4EDF" w:rsidRDefault="00426FBA" w:rsidP="006C4EDF">
      <w:pPr>
        <w:widowControl/>
        <w:autoSpaceDE/>
        <w:autoSpaceDN/>
        <w:adjustRightInd/>
        <w:rPr>
          <w:b/>
          <w:sz w:val="28"/>
          <w:szCs w:val="28"/>
        </w:rPr>
      </w:pPr>
      <w:proofErr w:type="gramStart"/>
      <w:r w:rsidRPr="00426FBA">
        <w:rPr>
          <w:b/>
          <w:i/>
          <w:iCs/>
          <w:sz w:val="28"/>
          <w:szCs w:val="28"/>
        </w:rPr>
        <w:t>Продолжительность  занятия</w:t>
      </w:r>
      <w:proofErr w:type="gramEnd"/>
      <w:r w:rsidRPr="00426FBA">
        <w:rPr>
          <w:b/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="00D4462A">
        <w:rPr>
          <w:i/>
          <w:iCs/>
          <w:sz w:val="28"/>
          <w:szCs w:val="28"/>
        </w:rPr>
        <w:t>15</w:t>
      </w:r>
      <w:r>
        <w:rPr>
          <w:i/>
          <w:iCs/>
          <w:sz w:val="28"/>
          <w:szCs w:val="28"/>
        </w:rPr>
        <w:t xml:space="preserve"> минут</w:t>
      </w:r>
    </w:p>
    <w:p w:rsidR="00426FBA" w:rsidRPr="00426FBA" w:rsidRDefault="00426FBA" w:rsidP="00426FBA">
      <w:pPr>
        <w:shd w:val="clear" w:color="auto" w:fill="FFFFFF"/>
        <w:spacing w:line="295" w:lineRule="exact"/>
        <w:ind w:right="3686"/>
        <w:rPr>
          <w:i/>
          <w:iCs/>
          <w:sz w:val="28"/>
          <w:szCs w:val="28"/>
        </w:rPr>
      </w:pPr>
      <w:r w:rsidRPr="00426FBA">
        <w:rPr>
          <w:b/>
          <w:i/>
          <w:iCs/>
          <w:sz w:val="28"/>
          <w:szCs w:val="28"/>
        </w:rPr>
        <w:t>Габариты бассейна:</w:t>
      </w:r>
      <w:r>
        <w:rPr>
          <w:i/>
          <w:iCs/>
          <w:sz w:val="28"/>
          <w:szCs w:val="28"/>
        </w:rPr>
        <w:t xml:space="preserve"> 3м</w:t>
      </w:r>
      <w:r w:rsidRPr="00426FB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7м 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>0,75м</w:t>
      </w:r>
    </w:p>
    <w:p w:rsidR="00426FBA" w:rsidRPr="00426FBA" w:rsidRDefault="00426FBA" w:rsidP="00426FBA">
      <w:pPr>
        <w:shd w:val="clear" w:color="auto" w:fill="FFFFFF"/>
        <w:spacing w:line="295" w:lineRule="exact"/>
        <w:ind w:right="3686"/>
        <w:rPr>
          <w:i/>
          <w:iCs/>
          <w:sz w:val="28"/>
          <w:szCs w:val="28"/>
        </w:rPr>
      </w:pPr>
      <w:proofErr w:type="gramStart"/>
      <w:r w:rsidRPr="00426FBA">
        <w:rPr>
          <w:b/>
          <w:i/>
          <w:iCs/>
          <w:sz w:val="28"/>
          <w:szCs w:val="28"/>
        </w:rPr>
        <w:t>Дата</w:t>
      </w:r>
      <w:r w:rsidR="00F35396">
        <w:rPr>
          <w:b/>
          <w:i/>
          <w:iCs/>
          <w:sz w:val="28"/>
          <w:szCs w:val="28"/>
        </w:rPr>
        <w:t xml:space="preserve"> </w:t>
      </w:r>
      <w:r w:rsidRPr="00426FBA">
        <w:rPr>
          <w:b/>
          <w:i/>
          <w:iCs/>
          <w:sz w:val="28"/>
          <w:szCs w:val="28"/>
        </w:rPr>
        <w:t xml:space="preserve"> проведения</w:t>
      </w:r>
      <w:proofErr w:type="gramEnd"/>
      <w:r w:rsidRPr="00426FBA">
        <w:rPr>
          <w:b/>
          <w:i/>
          <w:iCs/>
          <w:sz w:val="28"/>
          <w:szCs w:val="28"/>
        </w:rPr>
        <w:t>:</w:t>
      </w:r>
      <w:r w:rsidR="006C4EDF">
        <w:rPr>
          <w:i/>
          <w:iCs/>
          <w:sz w:val="28"/>
          <w:szCs w:val="28"/>
        </w:rPr>
        <w:t>15.02.2016</w:t>
      </w:r>
    </w:p>
    <w:p w:rsidR="00426FBA" w:rsidRPr="00426FBA" w:rsidRDefault="00426FBA" w:rsidP="00426FBA">
      <w:pPr>
        <w:shd w:val="clear" w:color="auto" w:fill="FFFFFF"/>
        <w:spacing w:line="295" w:lineRule="exact"/>
        <w:ind w:right="3686"/>
        <w:rPr>
          <w:i/>
          <w:iCs/>
          <w:sz w:val="28"/>
          <w:szCs w:val="28"/>
        </w:rPr>
      </w:pPr>
      <w:r w:rsidRPr="00426FBA">
        <w:rPr>
          <w:b/>
          <w:i/>
          <w:iCs/>
          <w:sz w:val="28"/>
          <w:szCs w:val="28"/>
        </w:rPr>
        <w:t xml:space="preserve">Место </w:t>
      </w:r>
      <w:proofErr w:type="spellStart"/>
      <w:proofErr w:type="gramStart"/>
      <w:r w:rsidRPr="00426FBA">
        <w:rPr>
          <w:b/>
          <w:i/>
          <w:iCs/>
          <w:sz w:val="28"/>
          <w:szCs w:val="28"/>
        </w:rPr>
        <w:t>проведения</w:t>
      </w:r>
      <w:r w:rsidRPr="00426FBA">
        <w:rPr>
          <w:i/>
          <w:iCs/>
          <w:sz w:val="28"/>
          <w:szCs w:val="28"/>
        </w:rPr>
        <w:t>:</w:t>
      </w:r>
      <w:r w:rsidR="006C4EDF">
        <w:rPr>
          <w:i/>
          <w:iCs/>
          <w:sz w:val="28"/>
          <w:szCs w:val="28"/>
        </w:rPr>
        <w:t>МБДОУ</w:t>
      </w:r>
      <w:proofErr w:type="spellEnd"/>
      <w:proofErr w:type="gramEnd"/>
      <w:r w:rsidR="006C4EDF">
        <w:rPr>
          <w:i/>
          <w:iCs/>
          <w:sz w:val="28"/>
          <w:szCs w:val="28"/>
        </w:rPr>
        <w:t xml:space="preserve"> детский сад№5</w:t>
      </w:r>
      <w:r w:rsidR="00800ADB">
        <w:rPr>
          <w:i/>
          <w:iCs/>
          <w:sz w:val="28"/>
          <w:szCs w:val="28"/>
        </w:rPr>
        <w:t xml:space="preserve"> </w:t>
      </w:r>
      <w:proofErr w:type="spellStart"/>
      <w:r w:rsidR="00800ADB">
        <w:rPr>
          <w:i/>
          <w:iCs/>
          <w:sz w:val="28"/>
          <w:szCs w:val="28"/>
        </w:rPr>
        <w:t>г.Люберцы</w:t>
      </w:r>
      <w:proofErr w:type="spellEnd"/>
    </w:p>
    <w:p w:rsidR="00426FBA" w:rsidRDefault="00426FBA" w:rsidP="00426FBA">
      <w:pPr>
        <w:shd w:val="clear" w:color="auto" w:fill="FFFFFF"/>
        <w:spacing w:line="295" w:lineRule="exact"/>
        <w:ind w:right="3686"/>
        <w:rPr>
          <w:i/>
          <w:iCs/>
          <w:sz w:val="28"/>
          <w:szCs w:val="28"/>
        </w:rPr>
      </w:pPr>
      <w:r w:rsidRPr="00426FBA">
        <w:rPr>
          <w:b/>
          <w:i/>
          <w:iCs/>
          <w:sz w:val="28"/>
          <w:szCs w:val="28"/>
        </w:rPr>
        <w:t>Проводит:</w:t>
      </w:r>
      <w:r>
        <w:rPr>
          <w:i/>
          <w:iCs/>
          <w:sz w:val="28"/>
          <w:szCs w:val="28"/>
        </w:rPr>
        <w:t xml:space="preserve"> инструктор по </w:t>
      </w:r>
      <w:proofErr w:type="gramStart"/>
      <w:r>
        <w:rPr>
          <w:i/>
          <w:iCs/>
          <w:sz w:val="28"/>
          <w:szCs w:val="28"/>
        </w:rPr>
        <w:t xml:space="preserve">физической </w:t>
      </w:r>
      <w:r w:rsidR="00F35396">
        <w:rPr>
          <w:i/>
          <w:iCs/>
          <w:sz w:val="28"/>
          <w:szCs w:val="28"/>
        </w:rPr>
        <w:t xml:space="preserve"> культуре</w:t>
      </w:r>
      <w:proofErr w:type="gramEnd"/>
      <w:r w:rsidR="00F35396">
        <w:rPr>
          <w:i/>
          <w:iCs/>
          <w:sz w:val="28"/>
          <w:szCs w:val="28"/>
        </w:rPr>
        <w:t xml:space="preserve"> (плавание) </w:t>
      </w:r>
      <w:proofErr w:type="spellStart"/>
      <w:r w:rsidR="00F35396">
        <w:rPr>
          <w:i/>
          <w:iCs/>
          <w:sz w:val="28"/>
          <w:szCs w:val="28"/>
        </w:rPr>
        <w:t>Штумф</w:t>
      </w:r>
      <w:proofErr w:type="spellEnd"/>
      <w:r w:rsidR="00F35396">
        <w:rPr>
          <w:i/>
          <w:iCs/>
          <w:sz w:val="28"/>
          <w:szCs w:val="28"/>
        </w:rPr>
        <w:t xml:space="preserve"> В.И.</w:t>
      </w:r>
    </w:p>
    <w:p w:rsidR="00426FBA" w:rsidRDefault="00426FBA" w:rsidP="00426FBA">
      <w:pPr>
        <w:shd w:val="clear" w:color="auto" w:fill="FFFFFF"/>
        <w:spacing w:line="295" w:lineRule="exact"/>
        <w:ind w:right="3686"/>
        <w:rPr>
          <w:i/>
          <w:iCs/>
          <w:sz w:val="28"/>
          <w:szCs w:val="28"/>
        </w:rPr>
      </w:pPr>
    </w:p>
    <w:p w:rsidR="001D73B8" w:rsidRDefault="00426FBA" w:rsidP="00426FBA">
      <w:pPr>
        <w:shd w:val="clear" w:color="auto" w:fill="FFFFFF"/>
        <w:spacing w:line="295" w:lineRule="exact"/>
        <w:ind w:right="3686"/>
        <w:rPr>
          <w:b/>
          <w:i/>
          <w:iCs/>
          <w:sz w:val="28"/>
          <w:szCs w:val="28"/>
        </w:rPr>
      </w:pPr>
      <w:r w:rsidRPr="00F46461">
        <w:rPr>
          <w:b/>
          <w:i/>
          <w:iCs/>
          <w:sz w:val="28"/>
          <w:szCs w:val="28"/>
        </w:rPr>
        <w:t>Задачи:</w:t>
      </w:r>
    </w:p>
    <w:p w:rsidR="001D73B8" w:rsidRDefault="001D73B8" w:rsidP="00426FBA">
      <w:pPr>
        <w:shd w:val="clear" w:color="auto" w:fill="FFFFFF"/>
        <w:spacing w:line="295" w:lineRule="exact"/>
        <w:ind w:right="3686"/>
        <w:rPr>
          <w:i/>
          <w:iCs/>
          <w:sz w:val="28"/>
          <w:szCs w:val="28"/>
        </w:rPr>
      </w:pPr>
      <w:r w:rsidRPr="001D73B8">
        <w:rPr>
          <w:i/>
          <w:iCs/>
          <w:sz w:val="28"/>
          <w:szCs w:val="28"/>
        </w:rPr>
        <w:t>1.знакомство детей с понятием прикладное</w:t>
      </w:r>
      <w:r>
        <w:rPr>
          <w:b/>
          <w:i/>
          <w:iCs/>
          <w:sz w:val="28"/>
          <w:szCs w:val="28"/>
        </w:rPr>
        <w:t xml:space="preserve"> </w:t>
      </w:r>
      <w:r w:rsidRPr="001D73B8">
        <w:rPr>
          <w:i/>
          <w:iCs/>
          <w:sz w:val="28"/>
          <w:szCs w:val="28"/>
        </w:rPr>
        <w:t>плавание</w:t>
      </w:r>
    </w:p>
    <w:p w:rsidR="00426FBA" w:rsidRDefault="001D73B8" w:rsidP="00426FBA">
      <w:pPr>
        <w:shd w:val="clear" w:color="auto" w:fill="FFFFFF"/>
        <w:spacing w:line="295" w:lineRule="exact"/>
        <w:ind w:right="3686"/>
        <w:rPr>
          <w:i/>
          <w:iCs/>
          <w:sz w:val="28"/>
          <w:szCs w:val="28"/>
        </w:rPr>
      </w:pPr>
      <w:r w:rsidRPr="001D73B8">
        <w:rPr>
          <w:i/>
          <w:iCs/>
          <w:sz w:val="28"/>
          <w:szCs w:val="28"/>
        </w:rPr>
        <w:t>2.</w:t>
      </w:r>
      <w:r>
        <w:rPr>
          <w:i/>
          <w:iCs/>
          <w:sz w:val="28"/>
          <w:szCs w:val="28"/>
        </w:rPr>
        <w:t>з</w:t>
      </w:r>
      <w:r w:rsidR="00227E18" w:rsidRPr="00227E18">
        <w:rPr>
          <w:i/>
          <w:iCs/>
          <w:sz w:val="28"/>
          <w:szCs w:val="28"/>
        </w:rPr>
        <w:t>доровьеформирующие технологии</w:t>
      </w:r>
      <w:r>
        <w:rPr>
          <w:i/>
          <w:iCs/>
          <w:sz w:val="28"/>
          <w:szCs w:val="28"/>
        </w:rPr>
        <w:t xml:space="preserve"> </w:t>
      </w:r>
      <w:r w:rsidR="00A15441" w:rsidRPr="00A15441">
        <w:rPr>
          <w:i/>
          <w:iCs/>
          <w:sz w:val="28"/>
          <w:szCs w:val="28"/>
        </w:rPr>
        <w:t xml:space="preserve"> </w:t>
      </w:r>
    </w:p>
    <w:p w:rsidR="00F46461" w:rsidRPr="00F46461" w:rsidRDefault="00F46461" w:rsidP="00426FBA">
      <w:pPr>
        <w:shd w:val="clear" w:color="auto" w:fill="FFFFFF"/>
        <w:spacing w:line="295" w:lineRule="exact"/>
        <w:ind w:right="3686"/>
        <w:rPr>
          <w:b/>
          <w:i/>
          <w:iCs/>
          <w:sz w:val="28"/>
          <w:szCs w:val="28"/>
        </w:rPr>
      </w:pPr>
      <w:r w:rsidRPr="00F46461">
        <w:rPr>
          <w:b/>
          <w:i/>
          <w:iCs/>
          <w:sz w:val="28"/>
          <w:szCs w:val="28"/>
        </w:rPr>
        <w:t>Оборудование и инвентарь:</w:t>
      </w:r>
      <w:r>
        <w:rPr>
          <w:b/>
          <w:i/>
          <w:iCs/>
          <w:sz w:val="28"/>
          <w:szCs w:val="28"/>
        </w:rPr>
        <w:t xml:space="preserve"> </w:t>
      </w:r>
      <w:r w:rsidR="00227E18">
        <w:rPr>
          <w:i/>
          <w:iCs/>
          <w:sz w:val="28"/>
          <w:szCs w:val="28"/>
        </w:rPr>
        <w:t>Кукла</w:t>
      </w:r>
      <w:r w:rsidRPr="00F35396">
        <w:rPr>
          <w:i/>
          <w:iCs/>
          <w:sz w:val="28"/>
          <w:szCs w:val="28"/>
        </w:rPr>
        <w:t>,</w:t>
      </w:r>
      <w:r w:rsidR="00227E18">
        <w:rPr>
          <w:i/>
          <w:iCs/>
          <w:sz w:val="28"/>
          <w:szCs w:val="28"/>
        </w:rPr>
        <w:t xml:space="preserve"> </w:t>
      </w:r>
      <w:r w:rsidRPr="00F35396">
        <w:rPr>
          <w:i/>
          <w:iCs/>
          <w:sz w:val="28"/>
          <w:szCs w:val="28"/>
        </w:rPr>
        <w:t>тонущие игрушки,</w:t>
      </w:r>
      <w:r w:rsidR="00227E18">
        <w:rPr>
          <w:i/>
          <w:iCs/>
          <w:sz w:val="28"/>
          <w:szCs w:val="28"/>
        </w:rPr>
        <w:t xml:space="preserve"> гимнастическая палка, бинт «</w:t>
      </w:r>
      <w:proofErr w:type="spellStart"/>
      <w:r w:rsidR="00227E18">
        <w:rPr>
          <w:i/>
          <w:iCs/>
          <w:sz w:val="28"/>
          <w:szCs w:val="28"/>
        </w:rPr>
        <w:t>Мантерса</w:t>
      </w:r>
      <w:proofErr w:type="spellEnd"/>
      <w:r w:rsidR="00227E18">
        <w:rPr>
          <w:i/>
          <w:iCs/>
          <w:sz w:val="28"/>
          <w:szCs w:val="28"/>
        </w:rPr>
        <w:t>»</w:t>
      </w:r>
      <w:r w:rsidR="00A15441">
        <w:rPr>
          <w:i/>
          <w:iCs/>
          <w:sz w:val="28"/>
          <w:szCs w:val="28"/>
        </w:rPr>
        <w:t xml:space="preserve"> бутыл</w:t>
      </w:r>
      <w:r w:rsidR="00D4462A">
        <w:rPr>
          <w:i/>
          <w:iCs/>
          <w:sz w:val="28"/>
          <w:szCs w:val="28"/>
        </w:rPr>
        <w:t>ки, канистра с водой(5л).</w:t>
      </w:r>
    </w:p>
    <w:p w:rsidR="00135242" w:rsidRDefault="00135242" w:rsidP="00135242">
      <w:pPr>
        <w:spacing w:after="266" w:line="1" w:lineRule="exact"/>
        <w:rPr>
          <w:sz w:val="2"/>
          <w:szCs w:val="2"/>
        </w:rPr>
      </w:pP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4340"/>
        <w:gridCol w:w="1324"/>
        <w:gridCol w:w="4961"/>
      </w:tblGrid>
      <w:tr w:rsidR="00135242" w:rsidTr="006E7AC2">
        <w:trPr>
          <w:trHeight w:hRule="exact" w:val="85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57BE" w:rsidRDefault="009F57BE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135242" w:rsidRPr="009F57BE" w:rsidRDefault="00135242">
            <w:pPr>
              <w:shd w:val="clear" w:color="auto" w:fill="FFFFFF"/>
              <w:rPr>
                <w:sz w:val="28"/>
                <w:szCs w:val="28"/>
              </w:rPr>
            </w:pPr>
            <w:r w:rsidRPr="009F57B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242" w:rsidRPr="00B57FDB" w:rsidRDefault="00135242">
            <w:pPr>
              <w:shd w:val="clear" w:color="auto" w:fill="FFFFFF"/>
              <w:ind w:left="454"/>
              <w:rPr>
                <w:sz w:val="32"/>
                <w:szCs w:val="32"/>
              </w:rPr>
            </w:pPr>
            <w:r w:rsidRPr="00B57FDB">
              <w:rPr>
                <w:b/>
                <w:bCs/>
                <w:spacing w:val="-10"/>
                <w:sz w:val="32"/>
                <w:szCs w:val="32"/>
              </w:rPr>
              <w:t>Наименование упражнений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242" w:rsidRPr="00B57FDB" w:rsidRDefault="00135242" w:rsidP="00B57FDB">
            <w:pPr>
              <w:shd w:val="clear" w:color="auto" w:fill="FFFFFF"/>
              <w:rPr>
                <w:sz w:val="32"/>
                <w:szCs w:val="32"/>
              </w:rPr>
            </w:pPr>
            <w:r w:rsidRPr="00B57FDB">
              <w:rPr>
                <w:b/>
                <w:bCs/>
                <w:spacing w:val="-9"/>
                <w:sz w:val="32"/>
                <w:szCs w:val="32"/>
              </w:rPr>
              <w:t>Дозировка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FDB" w:rsidRDefault="00B57FDB" w:rsidP="00B57FDB">
            <w:pPr>
              <w:shd w:val="clear" w:color="auto" w:fill="FFFFFF"/>
              <w:spacing w:line="266" w:lineRule="exact"/>
              <w:ind w:left="454" w:right="461"/>
              <w:jc w:val="center"/>
              <w:rPr>
                <w:b/>
                <w:sz w:val="32"/>
                <w:szCs w:val="32"/>
              </w:rPr>
            </w:pPr>
          </w:p>
          <w:p w:rsidR="00135242" w:rsidRPr="00B57FDB" w:rsidRDefault="00B57FDB" w:rsidP="00B57FDB">
            <w:pPr>
              <w:shd w:val="clear" w:color="auto" w:fill="FFFFFF"/>
              <w:spacing w:line="266" w:lineRule="exact"/>
              <w:ind w:left="454" w:right="461"/>
              <w:jc w:val="center"/>
              <w:rPr>
                <w:b/>
                <w:sz w:val="32"/>
                <w:szCs w:val="32"/>
              </w:rPr>
            </w:pPr>
            <w:r w:rsidRPr="00B57FDB">
              <w:rPr>
                <w:b/>
                <w:sz w:val="32"/>
                <w:szCs w:val="32"/>
              </w:rPr>
              <w:t>ОМУ</w:t>
            </w:r>
          </w:p>
        </w:tc>
      </w:tr>
      <w:tr w:rsidR="00135242" w:rsidTr="006E7AC2">
        <w:trPr>
          <w:trHeight w:hRule="exact" w:val="85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242" w:rsidRPr="00B57FDB" w:rsidRDefault="00B57FDB">
            <w:pPr>
              <w:shd w:val="clear" w:color="auto" w:fill="FFFFFF"/>
              <w:ind w:left="29"/>
              <w:rPr>
                <w:b/>
                <w:sz w:val="24"/>
                <w:szCs w:val="24"/>
              </w:rPr>
            </w:pPr>
            <w:r w:rsidRPr="00B57F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5242" w:rsidRPr="00C01124" w:rsidRDefault="00135242">
            <w:pPr>
              <w:shd w:val="clear" w:color="auto" w:fill="FFFFFF"/>
              <w:rPr>
                <w:sz w:val="32"/>
                <w:szCs w:val="32"/>
              </w:rPr>
            </w:pPr>
            <w:r w:rsidRPr="00C01124">
              <w:rPr>
                <w:b/>
                <w:bCs/>
                <w:sz w:val="32"/>
                <w:szCs w:val="32"/>
              </w:rPr>
              <w:t>Подготовительная часть</w:t>
            </w:r>
            <w:r w:rsidR="00C01124">
              <w:rPr>
                <w:b/>
                <w:bCs/>
                <w:sz w:val="32"/>
                <w:szCs w:val="32"/>
              </w:rPr>
              <w:t>:</w:t>
            </w:r>
          </w:p>
          <w:p w:rsidR="00135242" w:rsidRDefault="00135242">
            <w:pPr>
              <w:shd w:val="clear" w:color="auto" w:fill="FFFFFF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242" w:rsidRPr="007468E9" w:rsidRDefault="00D4462A" w:rsidP="007468E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468E9" w:rsidRPr="007468E9">
              <w:rPr>
                <w:b/>
                <w:sz w:val="32"/>
                <w:szCs w:val="32"/>
              </w:rPr>
              <w:t>мин</w:t>
            </w:r>
            <w:r w:rsidR="007468E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5242" w:rsidRDefault="00135242">
            <w:pPr>
              <w:shd w:val="clear" w:color="auto" w:fill="FFFFFF"/>
            </w:pPr>
          </w:p>
        </w:tc>
      </w:tr>
      <w:tr w:rsidR="00C01124" w:rsidTr="006E7AC2">
        <w:trPr>
          <w:trHeight w:hRule="exact" w:val="598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124" w:rsidRPr="00B57FDB" w:rsidRDefault="00B57FDB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124" w:rsidRPr="00F46461" w:rsidRDefault="00F46461" w:rsidP="00C01124">
            <w:pPr>
              <w:shd w:val="clear" w:color="auto" w:fill="FFFFFF"/>
              <w:rPr>
                <w:bCs/>
                <w:sz w:val="24"/>
                <w:szCs w:val="24"/>
                <w:lang w:val="en-US"/>
              </w:rPr>
            </w:pPr>
            <w:r w:rsidRPr="00F46461">
              <w:rPr>
                <w:bCs/>
                <w:sz w:val="24"/>
                <w:szCs w:val="24"/>
              </w:rPr>
              <w:t>Разминка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124" w:rsidRPr="00667149" w:rsidRDefault="006C4EDF" w:rsidP="0066714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667149" w:rsidRPr="00667149">
              <w:rPr>
                <w:bCs/>
                <w:sz w:val="24"/>
                <w:szCs w:val="24"/>
              </w:rPr>
              <w:t>мин.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124" w:rsidRPr="00DD3725" w:rsidRDefault="00F35396" w:rsidP="00C0112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Комплекс ОРУ №</w:t>
            </w:r>
            <w:r w:rsidR="00A15441">
              <w:rPr>
                <w:bCs/>
                <w:sz w:val="24"/>
                <w:szCs w:val="24"/>
              </w:rPr>
              <w:t>4</w:t>
            </w:r>
          </w:p>
        </w:tc>
      </w:tr>
      <w:tr w:rsidR="00667149" w:rsidTr="006E7AC2">
        <w:trPr>
          <w:trHeight w:val="50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7149" w:rsidRPr="00B57FDB" w:rsidRDefault="00667149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7149" w:rsidRPr="00D579DC" w:rsidRDefault="00D75556" w:rsidP="002E4DB4">
            <w:pPr>
              <w:shd w:val="clear" w:color="auto" w:fill="FFFFFF"/>
              <w:spacing w:line="274" w:lineRule="exact"/>
              <w:ind w:right="893" w:firstLine="7"/>
              <w:rPr>
                <w:sz w:val="24"/>
                <w:szCs w:val="24"/>
              </w:rPr>
            </w:pPr>
            <w:r w:rsidRPr="00D579DC">
              <w:rPr>
                <w:sz w:val="24"/>
                <w:szCs w:val="24"/>
              </w:rPr>
              <w:t>Вход в воду</w:t>
            </w:r>
            <w:r w:rsidR="00F46461" w:rsidRPr="00D579DC">
              <w:rPr>
                <w:sz w:val="24"/>
                <w:szCs w:val="24"/>
              </w:rPr>
              <w:t xml:space="preserve"> из положения сидя на бортике.</w:t>
            </w:r>
            <w:r w:rsidRPr="00D579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7149" w:rsidRPr="00667149" w:rsidRDefault="006C4EDF" w:rsidP="006671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F35396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7149" w:rsidRPr="00E8705A" w:rsidRDefault="00F46461" w:rsidP="00A15441">
            <w:pPr>
              <w:shd w:val="clear" w:color="auto" w:fill="FFFFFF"/>
              <w:spacing w:line="274" w:lineRule="exact"/>
              <w:ind w:right="86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Спад выполняется по команде, </w:t>
            </w:r>
            <w:r w:rsidR="00A15441">
              <w:rPr>
                <w:sz w:val="24"/>
                <w:szCs w:val="24"/>
              </w:rPr>
              <w:t>руки стрелочкой, ныряем.</w:t>
            </w:r>
          </w:p>
        </w:tc>
      </w:tr>
      <w:tr w:rsidR="00C01124" w:rsidTr="006E7AC2">
        <w:trPr>
          <w:trHeight w:hRule="exact" w:val="543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124" w:rsidRDefault="00B57FDB" w:rsidP="00222EB9">
            <w:pPr>
              <w:shd w:val="clear" w:color="auto" w:fill="FFFFFF"/>
              <w:ind w:left="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124" w:rsidRPr="00C01124" w:rsidRDefault="00C01124" w:rsidP="00222EB9">
            <w:pPr>
              <w:shd w:val="clear" w:color="auto" w:fill="FFFFFF"/>
              <w:spacing w:line="274" w:lineRule="exact"/>
              <w:ind w:right="893" w:firstLine="7"/>
              <w:rPr>
                <w:b/>
                <w:sz w:val="32"/>
                <w:szCs w:val="32"/>
              </w:rPr>
            </w:pPr>
            <w:r w:rsidRPr="00C01124">
              <w:rPr>
                <w:b/>
                <w:sz w:val="32"/>
                <w:szCs w:val="32"/>
              </w:rPr>
              <w:t>Основная часть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124" w:rsidRPr="007468E9" w:rsidRDefault="00667149" w:rsidP="00A20BB0">
            <w:pPr>
              <w:shd w:val="clear" w:color="auto" w:fill="FFFFFF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D4462A">
              <w:rPr>
                <w:b/>
                <w:bCs/>
                <w:sz w:val="32"/>
                <w:szCs w:val="32"/>
              </w:rPr>
              <w:t>1</w:t>
            </w:r>
            <w:r w:rsidR="007468E9">
              <w:rPr>
                <w:b/>
                <w:bCs/>
                <w:sz w:val="32"/>
                <w:szCs w:val="32"/>
              </w:rPr>
              <w:t>мин.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124" w:rsidRDefault="00C01124">
            <w:pPr>
              <w:shd w:val="clear" w:color="auto" w:fill="FFFFFF"/>
              <w:spacing w:line="274" w:lineRule="exact"/>
              <w:ind w:right="86" w:firstLine="7"/>
            </w:pPr>
          </w:p>
        </w:tc>
      </w:tr>
      <w:tr w:rsidR="00135242" w:rsidTr="006E7AC2">
        <w:trPr>
          <w:trHeight w:hRule="exact" w:val="70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B57FDB" w:rsidRDefault="00B57FD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2.1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242" w:rsidRPr="00D579DC" w:rsidRDefault="00F35396" w:rsidP="00D75556">
            <w:pPr>
              <w:rPr>
                <w:sz w:val="24"/>
                <w:szCs w:val="24"/>
              </w:rPr>
            </w:pPr>
            <w:r w:rsidRPr="00D579DC">
              <w:rPr>
                <w:sz w:val="24"/>
                <w:szCs w:val="24"/>
              </w:rPr>
              <w:t xml:space="preserve">Упражнения у бортика на дыхание.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D579DC" w:rsidRDefault="00D579DC" w:rsidP="007468E9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68E9" w:rsidRPr="00D579DC">
              <w:rPr>
                <w:sz w:val="24"/>
                <w:szCs w:val="24"/>
              </w:rPr>
              <w:t>мин.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242" w:rsidRPr="00D579DC" w:rsidRDefault="00F35396" w:rsidP="002E4DB4">
            <w:pPr>
              <w:shd w:val="clear" w:color="auto" w:fill="FFFFFF"/>
              <w:ind w:right="118"/>
              <w:rPr>
                <w:sz w:val="24"/>
                <w:szCs w:val="24"/>
              </w:rPr>
            </w:pPr>
            <w:r w:rsidRPr="00D579DC">
              <w:rPr>
                <w:sz w:val="24"/>
                <w:szCs w:val="24"/>
              </w:rPr>
              <w:t>Нег</w:t>
            </w:r>
            <w:r w:rsidR="006C4EDF">
              <w:rPr>
                <w:sz w:val="24"/>
                <w:szCs w:val="24"/>
              </w:rPr>
              <w:t>лубокий вдох- медленный выдох</w:t>
            </w:r>
            <w:r w:rsidR="0093411C">
              <w:rPr>
                <w:sz w:val="24"/>
                <w:szCs w:val="24"/>
              </w:rPr>
              <w:t xml:space="preserve"> в воду</w:t>
            </w:r>
            <w:r w:rsidR="006C4EDF">
              <w:rPr>
                <w:sz w:val="24"/>
                <w:szCs w:val="24"/>
              </w:rPr>
              <w:t xml:space="preserve"> (10-12</w:t>
            </w:r>
            <w:r w:rsidRPr="00D579DC">
              <w:rPr>
                <w:sz w:val="24"/>
                <w:szCs w:val="24"/>
              </w:rPr>
              <w:t xml:space="preserve"> раз).</w:t>
            </w:r>
          </w:p>
        </w:tc>
      </w:tr>
      <w:tr w:rsidR="00135242" w:rsidTr="006E7AC2">
        <w:trPr>
          <w:trHeight w:hRule="exact" w:val="115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B57FDB" w:rsidRDefault="00B57FDB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2.2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F86" w:rsidRPr="00222EB9" w:rsidRDefault="006C4EDF" w:rsidP="006E7AC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«Поплавок».</w:t>
            </w:r>
            <w:r w:rsidR="0093411C">
              <w:rPr>
                <w:sz w:val="24"/>
                <w:szCs w:val="24"/>
              </w:rPr>
              <w:t xml:space="preserve"> </w:t>
            </w:r>
            <w:r w:rsidR="006E7AC2">
              <w:rPr>
                <w:sz w:val="24"/>
                <w:szCs w:val="24"/>
              </w:rPr>
              <w:t xml:space="preserve"> Разминочное упражнение, </w:t>
            </w:r>
            <w:bookmarkStart w:id="0" w:name="_GoBack"/>
            <w:bookmarkEnd w:id="0"/>
            <w:r w:rsidR="006E7AC2">
              <w:rPr>
                <w:sz w:val="24"/>
                <w:szCs w:val="24"/>
              </w:rPr>
              <w:t>направленное на максимальную задержку</w:t>
            </w:r>
            <w:r w:rsidR="00BF10AA">
              <w:rPr>
                <w:sz w:val="24"/>
                <w:szCs w:val="24"/>
              </w:rPr>
              <w:t xml:space="preserve"> дыхания.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7468E9" w:rsidRDefault="004B3DD2" w:rsidP="007468E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68E9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242" w:rsidRPr="00F35396" w:rsidRDefault="00227E18" w:rsidP="00CE7530">
            <w:pPr>
              <w:shd w:val="clear" w:color="auto" w:fill="FFFFFF"/>
              <w:rPr>
                <w:sz w:val="24"/>
                <w:szCs w:val="24"/>
              </w:rPr>
            </w:pPr>
            <w:r w:rsidRPr="00227E18">
              <w:rPr>
                <w:sz w:val="24"/>
                <w:szCs w:val="24"/>
              </w:rPr>
              <w:t>На задержке дыхания. Садимся в воду</w:t>
            </w:r>
            <w:r>
              <w:rPr>
                <w:sz w:val="24"/>
                <w:szCs w:val="24"/>
              </w:rPr>
              <w:t>, руками обнимаем коленки, голову прижимаем к коленям. всплы</w:t>
            </w:r>
            <w:r w:rsidRPr="00227E18">
              <w:rPr>
                <w:sz w:val="24"/>
                <w:szCs w:val="24"/>
              </w:rPr>
              <w:t>ваем на поверхность как поплавки.</w:t>
            </w:r>
          </w:p>
        </w:tc>
      </w:tr>
      <w:tr w:rsidR="00135242" w:rsidTr="006E7AC2">
        <w:trPr>
          <w:trHeight w:hRule="exact" w:val="113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B57FDB" w:rsidRDefault="00B57FDB">
            <w:pPr>
              <w:shd w:val="clear" w:color="auto" w:fill="FFFFFF"/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2.3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242" w:rsidRPr="002E4DB4" w:rsidRDefault="00227E18" w:rsidP="00222E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Подводящее упражнение для транспортировки груза.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Default="004B3DD2" w:rsidP="007468E9">
            <w:pPr>
              <w:shd w:val="clear" w:color="auto" w:fill="FFFFFF"/>
              <w:ind w:left="22"/>
              <w:jc w:val="center"/>
            </w:pPr>
            <w:r>
              <w:rPr>
                <w:sz w:val="24"/>
                <w:szCs w:val="24"/>
              </w:rPr>
              <w:t>1</w:t>
            </w:r>
            <w:r w:rsidR="007468E9">
              <w:rPr>
                <w:sz w:val="24"/>
                <w:szCs w:val="24"/>
              </w:rPr>
              <w:t>мин.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D579DC" w:rsidRDefault="00227E18" w:rsidP="00F4646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Скольжение на груди с вытянутой</w:t>
            </w:r>
            <w:r w:rsidR="00BF10AA">
              <w:rPr>
                <w:sz w:val="24"/>
                <w:szCs w:val="24"/>
              </w:rPr>
              <w:t xml:space="preserve"> вперёд</w:t>
            </w:r>
            <w:r>
              <w:rPr>
                <w:sz w:val="24"/>
                <w:szCs w:val="24"/>
              </w:rPr>
              <w:t xml:space="preserve"> одной рукой на задержке дыхания или с дыханием 3на3, ноги работают кролем или брассом.</w:t>
            </w:r>
          </w:p>
        </w:tc>
      </w:tr>
      <w:tr w:rsidR="00135242" w:rsidTr="006E7AC2">
        <w:trPr>
          <w:trHeight w:hRule="exact" w:val="141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B57FDB" w:rsidRDefault="00B57FDB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2.4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D579DC" w:rsidRDefault="00227E18" w:rsidP="00D446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Имитационное упражнение «</w:t>
            </w:r>
            <w:r w:rsidR="00D4462A">
              <w:rPr>
                <w:sz w:val="24"/>
                <w:szCs w:val="24"/>
              </w:rPr>
              <w:t xml:space="preserve">Вертушка» для освоения плавания без помощи рук, без помощи ног. Так же учит ребёнка не бояться течения реки.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7468E9" w:rsidRDefault="00D579DC" w:rsidP="007468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68E9">
              <w:rPr>
                <w:sz w:val="24"/>
                <w:szCs w:val="24"/>
              </w:rPr>
              <w:t>мин.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D579DC" w:rsidRDefault="00D446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тела ровное на поверхности воды. Без помощи рук и ног ребёнок делает вращательные движения туловищем, контролирует дыхание при этом.</w:t>
            </w:r>
            <w:r w:rsidR="00AF491D">
              <w:rPr>
                <w:sz w:val="24"/>
                <w:szCs w:val="24"/>
              </w:rPr>
              <w:t xml:space="preserve"> Руки прижаты к туловищу.</w:t>
            </w:r>
          </w:p>
        </w:tc>
      </w:tr>
      <w:tr w:rsidR="00135242" w:rsidTr="006E7AC2">
        <w:trPr>
          <w:trHeight w:hRule="exact" w:val="77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B57FDB" w:rsidRDefault="00B57FDB">
            <w:pPr>
              <w:shd w:val="clear" w:color="auto" w:fill="FFFFFF"/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2.5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D7C" w:rsidRPr="00C01124" w:rsidRDefault="00A15441" w:rsidP="00D446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 </w:t>
            </w:r>
            <w:r w:rsidR="00D4462A">
              <w:rPr>
                <w:sz w:val="24"/>
                <w:szCs w:val="24"/>
              </w:rPr>
              <w:t>с ги</w:t>
            </w:r>
            <w:r w:rsidR="00AF491D">
              <w:rPr>
                <w:sz w:val="24"/>
                <w:szCs w:val="24"/>
              </w:rPr>
              <w:t>мнастической палкой под локтями на груди.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7468E9" w:rsidRDefault="006C4EDF" w:rsidP="007468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68E9">
              <w:rPr>
                <w:sz w:val="24"/>
                <w:szCs w:val="24"/>
              </w:rPr>
              <w:t>мин.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0A0F86" w:rsidRDefault="00A15441" w:rsidP="00D4462A">
            <w:pPr>
              <w:shd w:val="clear" w:color="auto" w:fill="FFFFFF"/>
              <w:spacing w:line="274" w:lineRule="exact"/>
              <w:ind w:right="151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работают кролем</w:t>
            </w:r>
            <w:r w:rsidR="00D4462A">
              <w:rPr>
                <w:sz w:val="24"/>
                <w:szCs w:val="24"/>
              </w:rPr>
              <w:t>.</w:t>
            </w:r>
          </w:p>
        </w:tc>
      </w:tr>
      <w:tr w:rsidR="00135242" w:rsidTr="006E7AC2">
        <w:trPr>
          <w:trHeight w:hRule="exact" w:val="68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242" w:rsidRPr="00B57FDB" w:rsidRDefault="00B57FDB">
            <w:pPr>
              <w:shd w:val="clear" w:color="auto" w:fill="FFFFFF"/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2.6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242" w:rsidRPr="00AF326F" w:rsidRDefault="00D4462A" w:rsidP="003D3409">
            <w:pPr>
              <w:shd w:val="clear" w:color="auto" w:fill="FFFFFF"/>
              <w:spacing w:line="274" w:lineRule="exact"/>
              <w:ind w:right="10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с куклой.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242" w:rsidRDefault="004B3DD2" w:rsidP="007468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  <w:r w:rsidR="007468E9">
              <w:rPr>
                <w:sz w:val="24"/>
                <w:szCs w:val="24"/>
              </w:rPr>
              <w:t>мин.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242" w:rsidRPr="00AF326F" w:rsidRDefault="00D4462A" w:rsidP="00E8705A">
            <w:pPr>
              <w:shd w:val="clear" w:color="auto" w:fill="FFFFFF"/>
              <w:spacing w:line="274" w:lineRule="exact"/>
              <w:ind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Плывём на спине, куклу кладём на грудь, держим двумя руками</w:t>
            </w:r>
            <w:r w:rsidR="00AF491D">
              <w:rPr>
                <w:sz w:val="24"/>
                <w:szCs w:val="24"/>
              </w:rPr>
              <w:t>.</w:t>
            </w:r>
          </w:p>
        </w:tc>
      </w:tr>
      <w:tr w:rsidR="00D4462A" w:rsidTr="006E7AC2">
        <w:trPr>
          <w:trHeight w:hRule="exact" w:val="12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62A" w:rsidRPr="00B57FDB" w:rsidRDefault="00D446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62A" w:rsidRDefault="004B3DD2" w:rsidP="003D3409">
            <w:pPr>
              <w:shd w:val="clear" w:color="auto" w:fill="FFFFFF"/>
              <w:spacing w:line="274" w:lineRule="exact"/>
              <w:ind w:right="10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с бутылкой.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62A" w:rsidRDefault="004B3DD2" w:rsidP="007468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62A" w:rsidRDefault="004B3DD2" w:rsidP="004B3DD2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274" w:lineRule="exact"/>
              <w:ind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груди, ноги работают кролем, бутылка перед </w:t>
            </w:r>
            <w:proofErr w:type="gramStart"/>
            <w:r>
              <w:rPr>
                <w:sz w:val="24"/>
                <w:szCs w:val="24"/>
              </w:rPr>
              <w:t>собой</w:t>
            </w:r>
            <w:r w:rsidR="00BF10AA">
              <w:rPr>
                <w:sz w:val="24"/>
                <w:szCs w:val="24"/>
              </w:rPr>
              <w:t xml:space="preserve">  на</w:t>
            </w:r>
            <w:proofErr w:type="gramEnd"/>
            <w:r w:rsidR="00BF10AA">
              <w:rPr>
                <w:sz w:val="24"/>
                <w:szCs w:val="24"/>
              </w:rPr>
              <w:t xml:space="preserve"> воде.</w:t>
            </w:r>
          </w:p>
          <w:p w:rsidR="004B3DD2" w:rsidRPr="004B3DD2" w:rsidRDefault="004B3DD2" w:rsidP="004B3DD2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274" w:lineRule="exact"/>
              <w:ind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спине, бутылку держим под головой двумя руками, можно без рук.</w:t>
            </w:r>
          </w:p>
        </w:tc>
      </w:tr>
      <w:tr w:rsidR="00D4462A" w:rsidTr="006E7AC2">
        <w:trPr>
          <w:trHeight w:hRule="exact" w:val="68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62A" w:rsidRPr="00B57FDB" w:rsidRDefault="00D446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62A" w:rsidRDefault="004B3DD2" w:rsidP="003D3409">
            <w:pPr>
              <w:shd w:val="clear" w:color="auto" w:fill="FFFFFF"/>
              <w:spacing w:line="274" w:lineRule="exact"/>
              <w:ind w:right="10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с канистрой.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62A" w:rsidRDefault="004B3DD2" w:rsidP="007468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62A" w:rsidRDefault="004B3DD2" w:rsidP="00E8705A">
            <w:pPr>
              <w:shd w:val="clear" w:color="auto" w:fill="FFFFFF"/>
              <w:spacing w:line="274" w:lineRule="exact"/>
              <w:ind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левой руке канистра 5л (для правшей), правой рукой работаем кролем.</w:t>
            </w:r>
          </w:p>
        </w:tc>
      </w:tr>
      <w:tr w:rsidR="00D4462A" w:rsidTr="006E7AC2">
        <w:trPr>
          <w:trHeight w:hRule="exact" w:val="100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62A" w:rsidRPr="00B57FDB" w:rsidRDefault="00D4462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62A" w:rsidRDefault="004B3DD2" w:rsidP="003D3409">
            <w:pPr>
              <w:shd w:val="clear" w:color="auto" w:fill="FFFFFF"/>
              <w:spacing w:line="274" w:lineRule="exact"/>
              <w:ind w:right="10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с завязанными ногами.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62A" w:rsidRDefault="001D73B8" w:rsidP="007468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3DD2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462A" w:rsidRDefault="004B3DD2" w:rsidP="00E8705A">
            <w:pPr>
              <w:shd w:val="clear" w:color="auto" w:fill="FFFFFF"/>
              <w:spacing w:line="274" w:lineRule="exact"/>
              <w:ind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завязываем бинтом «</w:t>
            </w:r>
            <w:proofErr w:type="spellStart"/>
            <w:r>
              <w:rPr>
                <w:sz w:val="24"/>
                <w:szCs w:val="24"/>
              </w:rPr>
              <w:t>Мантерса</w:t>
            </w:r>
            <w:proofErr w:type="spellEnd"/>
            <w:r>
              <w:rPr>
                <w:sz w:val="24"/>
                <w:szCs w:val="24"/>
              </w:rPr>
              <w:t>», плывём на руках кролем, допустима работа ног дельфином.</w:t>
            </w:r>
          </w:p>
        </w:tc>
      </w:tr>
      <w:tr w:rsidR="00C01124" w:rsidTr="006E7AC2">
        <w:trPr>
          <w:trHeight w:hRule="exact" w:val="596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124" w:rsidRPr="00B57FDB" w:rsidRDefault="00B57FD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57F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124" w:rsidRPr="00B57FDB" w:rsidRDefault="00B57FDB" w:rsidP="00B57FDB">
            <w:pPr>
              <w:shd w:val="clear" w:color="auto" w:fill="FFFFFF"/>
              <w:spacing w:line="274" w:lineRule="exact"/>
              <w:ind w:right="39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Заключительная часть: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124" w:rsidRPr="007468E9" w:rsidRDefault="004B3DD2" w:rsidP="007468E9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468E9">
              <w:rPr>
                <w:b/>
                <w:sz w:val="32"/>
                <w:szCs w:val="32"/>
              </w:rPr>
              <w:t>мин.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124" w:rsidRDefault="00C01124">
            <w:pPr>
              <w:shd w:val="clear" w:color="auto" w:fill="FFFFFF"/>
              <w:spacing w:line="274" w:lineRule="exact"/>
              <w:ind w:right="151"/>
            </w:pPr>
          </w:p>
        </w:tc>
      </w:tr>
      <w:tr w:rsidR="00135242" w:rsidTr="006E7AC2">
        <w:trPr>
          <w:trHeight w:hRule="exact" w:val="181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B57FDB" w:rsidRDefault="00B57FDB">
            <w:pPr>
              <w:shd w:val="clear" w:color="auto" w:fill="FFFFFF"/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3.1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6C4EDF" w:rsidRDefault="00D579DC" w:rsidP="006C4ED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="006C4EDF">
              <w:rPr>
                <w:sz w:val="24"/>
                <w:szCs w:val="24"/>
              </w:rPr>
              <w:t>«Тоннель».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7468E9" w:rsidRDefault="00D4462A" w:rsidP="007468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68E9" w:rsidRPr="007468E9">
              <w:rPr>
                <w:sz w:val="24"/>
                <w:szCs w:val="24"/>
              </w:rPr>
              <w:t>мин.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D579DC" w:rsidRDefault="006C4EDF" w:rsidP="006C4EDF">
            <w:pPr>
              <w:shd w:val="clear" w:color="auto" w:fill="FFFFFF"/>
              <w:spacing w:line="274" w:lineRule="exact"/>
              <w:ind w:right="151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строятся друг за другом, ножки в стороны, создаём тоннель. На задержке дыхания каждый ребёнок проплывает «в тоннеле»</w:t>
            </w:r>
            <w:r w:rsidR="00D4462A">
              <w:rPr>
                <w:sz w:val="24"/>
                <w:szCs w:val="24"/>
              </w:rPr>
              <w:t xml:space="preserve">. Остальные дети при этом не </w:t>
            </w:r>
            <w:r w:rsidR="00BF10AA">
              <w:rPr>
                <w:sz w:val="24"/>
                <w:szCs w:val="24"/>
              </w:rPr>
              <w:t>забывают помочь товарищу, проталкивая его через тоннель двумя руками.</w:t>
            </w:r>
          </w:p>
        </w:tc>
      </w:tr>
      <w:tr w:rsidR="00135242" w:rsidTr="006E7AC2">
        <w:trPr>
          <w:trHeight w:hRule="exact" w:val="55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B57FDB" w:rsidRDefault="00B57FDB">
            <w:pPr>
              <w:shd w:val="clear" w:color="auto" w:fill="FFFFFF"/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3.2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C01124" w:rsidRDefault="006C4ED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 «Водолазы».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7468E9" w:rsidRDefault="00D4462A" w:rsidP="007468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4DB4">
              <w:rPr>
                <w:sz w:val="24"/>
                <w:szCs w:val="24"/>
              </w:rPr>
              <w:t>мин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42" w:rsidRPr="006D70D7" w:rsidRDefault="006C4EDF" w:rsidP="006C4EDF">
            <w:pPr>
              <w:shd w:val="clear" w:color="auto" w:fill="FFFFFF"/>
              <w:spacing w:line="266" w:lineRule="exact"/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Ныряем за тонущими игрушками.</w:t>
            </w:r>
          </w:p>
        </w:tc>
      </w:tr>
      <w:tr w:rsidR="001D73B8" w:rsidTr="006E7AC2">
        <w:trPr>
          <w:trHeight w:hRule="exact" w:val="55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3B8" w:rsidRPr="00B57FDB" w:rsidRDefault="001D73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3B8" w:rsidRDefault="001D73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на воде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3B8" w:rsidRDefault="001D73B8" w:rsidP="007468E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3B8" w:rsidRDefault="001D73B8" w:rsidP="006C4EDF">
            <w:pPr>
              <w:shd w:val="clear" w:color="auto" w:fill="FFFFFF"/>
              <w:spacing w:line="266" w:lineRule="exact"/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Звёздочка на спине «</w:t>
            </w:r>
            <w:proofErr w:type="spellStart"/>
            <w:r>
              <w:rPr>
                <w:sz w:val="24"/>
                <w:szCs w:val="24"/>
              </w:rPr>
              <w:t>релакс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</w:tbl>
    <w:p w:rsidR="00C01124" w:rsidRDefault="00C01124" w:rsidP="00135242"/>
    <w:p w:rsidR="00024F39" w:rsidRDefault="00024F39" w:rsidP="00135242"/>
    <w:p w:rsidR="00024F39" w:rsidRDefault="00024F39" w:rsidP="00135242"/>
    <w:p w:rsidR="00024F39" w:rsidRDefault="00024F39" w:rsidP="00135242"/>
    <w:p w:rsidR="00024F39" w:rsidRDefault="00024F39" w:rsidP="00135242"/>
    <w:p w:rsidR="00024F39" w:rsidRDefault="00024F39" w:rsidP="00135242"/>
    <w:p w:rsidR="00024F39" w:rsidRDefault="00024F39" w:rsidP="00135242"/>
    <w:p w:rsidR="00861E55" w:rsidRDefault="00861E55" w:rsidP="00861E55"/>
    <w:p w:rsidR="00861E55" w:rsidRDefault="00861E55" w:rsidP="00861E55"/>
    <w:p w:rsidR="00861E55" w:rsidRDefault="00861E55" w:rsidP="00135242"/>
    <w:sectPr w:rsidR="00861E55" w:rsidSect="00B57FDB">
      <w:pgSz w:w="11906" w:h="16838"/>
      <w:pgMar w:top="568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A585C"/>
    <w:multiLevelType w:val="singleLevel"/>
    <w:tmpl w:val="6A0E38E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24B20DE"/>
    <w:multiLevelType w:val="singleLevel"/>
    <w:tmpl w:val="6A0E38E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AC25681"/>
    <w:multiLevelType w:val="hybridMultilevel"/>
    <w:tmpl w:val="1E04F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07B32"/>
    <w:multiLevelType w:val="singleLevel"/>
    <w:tmpl w:val="EE386DF0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42"/>
    <w:rsid w:val="00014B76"/>
    <w:rsid w:val="000230F5"/>
    <w:rsid w:val="00024F39"/>
    <w:rsid w:val="00063BC3"/>
    <w:rsid w:val="0006691F"/>
    <w:rsid w:val="0007685A"/>
    <w:rsid w:val="000A0F86"/>
    <w:rsid w:val="00102072"/>
    <w:rsid w:val="0012306A"/>
    <w:rsid w:val="00135242"/>
    <w:rsid w:val="0017131C"/>
    <w:rsid w:val="00184A80"/>
    <w:rsid w:val="001C18AD"/>
    <w:rsid w:val="001C3A92"/>
    <w:rsid w:val="001D73B8"/>
    <w:rsid w:val="00222EB9"/>
    <w:rsid w:val="00227E18"/>
    <w:rsid w:val="0029493F"/>
    <w:rsid w:val="002B48D9"/>
    <w:rsid w:val="002E4DB4"/>
    <w:rsid w:val="00342924"/>
    <w:rsid w:val="003C344C"/>
    <w:rsid w:val="003D2160"/>
    <w:rsid w:val="003D3409"/>
    <w:rsid w:val="003D35AD"/>
    <w:rsid w:val="003F5514"/>
    <w:rsid w:val="00413041"/>
    <w:rsid w:val="00423144"/>
    <w:rsid w:val="00426FBA"/>
    <w:rsid w:val="00457F54"/>
    <w:rsid w:val="004B3DD2"/>
    <w:rsid w:val="004B662F"/>
    <w:rsid w:val="00523BEA"/>
    <w:rsid w:val="0052783B"/>
    <w:rsid w:val="00567FAB"/>
    <w:rsid w:val="00580280"/>
    <w:rsid w:val="005E3342"/>
    <w:rsid w:val="00650AB7"/>
    <w:rsid w:val="00667149"/>
    <w:rsid w:val="006C4EDF"/>
    <w:rsid w:val="006D70D7"/>
    <w:rsid w:val="006E7AC2"/>
    <w:rsid w:val="007367B5"/>
    <w:rsid w:val="007468E9"/>
    <w:rsid w:val="007C7DDE"/>
    <w:rsid w:val="007E10B3"/>
    <w:rsid w:val="00800ADB"/>
    <w:rsid w:val="008029AF"/>
    <w:rsid w:val="00803953"/>
    <w:rsid w:val="00822992"/>
    <w:rsid w:val="00836B64"/>
    <w:rsid w:val="0085692B"/>
    <w:rsid w:val="00857ACA"/>
    <w:rsid w:val="00861E55"/>
    <w:rsid w:val="0087056D"/>
    <w:rsid w:val="008B737D"/>
    <w:rsid w:val="008E36BE"/>
    <w:rsid w:val="00925824"/>
    <w:rsid w:val="0093411C"/>
    <w:rsid w:val="00980B81"/>
    <w:rsid w:val="009F57BE"/>
    <w:rsid w:val="00A15441"/>
    <w:rsid w:val="00A20BB0"/>
    <w:rsid w:val="00AE18DF"/>
    <w:rsid w:val="00AF326F"/>
    <w:rsid w:val="00AF491D"/>
    <w:rsid w:val="00AF7735"/>
    <w:rsid w:val="00B2460C"/>
    <w:rsid w:val="00B4071A"/>
    <w:rsid w:val="00B51CA7"/>
    <w:rsid w:val="00B57FDB"/>
    <w:rsid w:val="00B905A0"/>
    <w:rsid w:val="00BA67E4"/>
    <w:rsid w:val="00BC0583"/>
    <w:rsid w:val="00BD1F0C"/>
    <w:rsid w:val="00BF10AA"/>
    <w:rsid w:val="00C01124"/>
    <w:rsid w:val="00C0549E"/>
    <w:rsid w:val="00C67872"/>
    <w:rsid w:val="00C70D88"/>
    <w:rsid w:val="00C73656"/>
    <w:rsid w:val="00C84047"/>
    <w:rsid w:val="00C92782"/>
    <w:rsid w:val="00CE7530"/>
    <w:rsid w:val="00D04B94"/>
    <w:rsid w:val="00D0737E"/>
    <w:rsid w:val="00D4462A"/>
    <w:rsid w:val="00D579DC"/>
    <w:rsid w:val="00D728E0"/>
    <w:rsid w:val="00D75556"/>
    <w:rsid w:val="00D775F7"/>
    <w:rsid w:val="00DD3725"/>
    <w:rsid w:val="00DF2E9C"/>
    <w:rsid w:val="00E01174"/>
    <w:rsid w:val="00E219EA"/>
    <w:rsid w:val="00E33854"/>
    <w:rsid w:val="00E643C9"/>
    <w:rsid w:val="00E67224"/>
    <w:rsid w:val="00E8705A"/>
    <w:rsid w:val="00EA76D5"/>
    <w:rsid w:val="00EB279E"/>
    <w:rsid w:val="00F21D7C"/>
    <w:rsid w:val="00F35396"/>
    <w:rsid w:val="00F46461"/>
    <w:rsid w:val="00F65A1B"/>
    <w:rsid w:val="00F73E0D"/>
    <w:rsid w:val="00F7589F"/>
    <w:rsid w:val="00F84DC4"/>
    <w:rsid w:val="00F97133"/>
    <w:rsid w:val="00FB316C"/>
    <w:rsid w:val="00FB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70B39-0D2E-457B-AC85-7B3A5187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Asus</cp:lastModifiedBy>
  <cp:revision>6</cp:revision>
  <cp:lastPrinted>2013-02-28T12:03:00Z</cp:lastPrinted>
  <dcterms:created xsi:type="dcterms:W3CDTF">2016-02-05T13:44:00Z</dcterms:created>
  <dcterms:modified xsi:type="dcterms:W3CDTF">2016-02-08T18:12:00Z</dcterms:modified>
</cp:coreProperties>
</file>